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1C85" w:rsidRDefault="0002467B" w:rsidP="00D01C85">
      <w:r>
        <w:t>Prot. 8208 del 7/8/26</w:t>
      </w:r>
      <w:bookmarkStart w:id="0" w:name="_GoBack"/>
      <w:bookmarkEnd w:id="0"/>
    </w:p>
    <w:p w:rsidR="0002467B" w:rsidRPr="0002467B" w:rsidRDefault="0002467B" w:rsidP="00D01C85"/>
    <w:p w:rsidR="00D01C85" w:rsidRPr="00F142AF" w:rsidRDefault="00D01C85" w:rsidP="00D01C85">
      <w:pPr>
        <w:rPr>
          <w:b/>
        </w:rPr>
      </w:pPr>
      <w:r w:rsidRPr="00F142AF">
        <w:rPr>
          <w:b/>
        </w:rPr>
        <w:t xml:space="preserve">COMUNICATO N. </w:t>
      </w:r>
      <w:r>
        <w:rPr>
          <w:b/>
        </w:rPr>
        <w:t>5</w:t>
      </w:r>
      <w:r w:rsidR="00CF38E3">
        <w:rPr>
          <w:b/>
        </w:rPr>
        <w:t>3</w:t>
      </w:r>
    </w:p>
    <w:p w:rsidR="00D01C85" w:rsidRDefault="00D01C85" w:rsidP="00D01C85">
      <w:pPr>
        <w:rPr>
          <w:i/>
          <w:sz w:val="16"/>
          <w:szCs w:val="16"/>
        </w:rPr>
      </w:pPr>
      <w:r>
        <w:rPr>
          <w:bCs/>
          <w:i/>
          <w:sz w:val="16"/>
          <w:szCs w:val="16"/>
        </w:rPr>
        <w:t xml:space="preserve">Questo comunicato è presente in forma digitale sul Sito Internet: </w:t>
      </w:r>
      <w:hyperlink r:id="rId8" w:history="1">
        <w:r w:rsidRPr="005C5708">
          <w:rPr>
            <w:rStyle w:val="Collegamentoipertestuale"/>
            <w:bCs/>
            <w:i/>
            <w:sz w:val="16"/>
            <w:szCs w:val="16"/>
          </w:rPr>
          <w:t>http://www.uiciechi.it/documentazione/circolari/main_circ.asp</w:t>
        </w:r>
      </w:hyperlink>
    </w:p>
    <w:p w:rsidR="00D01C85" w:rsidRPr="00F142AF" w:rsidRDefault="00D01C85" w:rsidP="00D01C85">
      <w:pPr>
        <w:rPr>
          <w:b/>
          <w:bCs/>
          <w:i/>
        </w:rPr>
      </w:pPr>
    </w:p>
    <w:p w:rsidR="00CF38E3" w:rsidRPr="00C67346" w:rsidRDefault="00CF38E3" w:rsidP="00CF38E3"/>
    <w:p w:rsidR="00CF38E3" w:rsidRPr="00C67346" w:rsidRDefault="00CF38E3" w:rsidP="00CF38E3"/>
    <w:p w:rsidR="00CF38E3" w:rsidRPr="00C67346" w:rsidRDefault="00CF38E3" w:rsidP="00CF38E3">
      <w:r w:rsidRPr="00C67346">
        <w:t xml:space="preserve">Oggetto: </w:t>
      </w:r>
      <w:r w:rsidRPr="00CF38E3">
        <w:rPr>
          <w:b/>
        </w:rPr>
        <w:t>Breve periodo di chiusura estiva</w:t>
      </w:r>
    </w:p>
    <w:p w:rsidR="00CF38E3" w:rsidRPr="00C67346" w:rsidRDefault="00CF38E3" w:rsidP="00CF38E3"/>
    <w:p w:rsidR="00CF38E3" w:rsidRPr="00C67346" w:rsidRDefault="00CF38E3" w:rsidP="00CF38E3"/>
    <w:p w:rsidR="00CF38E3" w:rsidRPr="00C67346" w:rsidRDefault="00CF38E3" w:rsidP="00CF38E3">
      <w:r w:rsidRPr="00C67346">
        <w:t xml:space="preserve">      Care e cari,</w:t>
      </w:r>
    </w:p>
    <w:p w:rsidR="00CF38E3" w:rsidRPr="00C67346" w:rsidRDefault="00CF38E3" w:rsidP="00CF38E3">
      <w:r w:rsidRPr="00C67346">
        <w:t>dal 14 al 23 agosto p.v., la nostra Sede nazionale osserverà un breve periodo di chiusura estiva.</w:t>
      </w:r>
    </w:p>
    <w:p w:rsidR="00CF38E3" w:rsidRPr="00C67346" w:rsidRDefault="00CF38E3" w:rsidP="00CF38E3">
      <w:r w:rsidRPr="00C67346">
        <w:t xml:space="preserve">      Con l’occasione, desideriamo estendere i più fervidi auguri di serene vacanze a tutti i nostri soci, alle loro famiglie, ai dipendenti, collaboratori e volontari che operano nell’Unione e nelle istituzioni collegate a ogni livello.</w:t>
      </w:r>
    </w:p>
    <w:p w:rsidR="00CF38E3" w:rsidRPr="00C67346" w:rsidRDefault="00CF38E3" w:rsidP="00CF38E3">
      <w:r w:rsidRPr="00C67346">
        <w:t xml:space="preserve">      Per parte nostra, il 24 agosto saremo qui, determinati come non mai, per continuare l’opera associativa di tutela e di rappresentanza che caratterizza da sempre la missione dell’Unione.</w:t>
      </w:r>
    </w:p>
    <w:p w:rsidR="00CF38E3" w:rsidRPr="00C67346" w:rsidRDefault="00CF38E3" w:rsidP="00CF38E3">
      <w:r w:rsidRPr="00C67346">
        <w:t xml:space="preserve">      Anche a nome della vice presidente, della Direzione e del Consiglio nazionale, desideriamo indirizzare a tutte e a tutti i saluti più cordiali e augurare giornate di riposo, pace e serenità.</w:t>
      </w:r>
    </w:p>
    <w:p w:rsidR="00CF38E3" w:rsidRDefault="00CF38E3" w:rsidP="00CF38E3">
      <w:pPr>
        <w:jc w:val="right"/>
        <w:rPr>
          <w:b/>
          <w:i/>
        </w:rPr>
      </w:pPr>
    </w:p>
    <w:p w:rsidR="00CF38E3" w:rsidRDefault="00CF38E3" w:rsidP="00CF38E3">
      <w:pPr>
        <w:jc w:val="right"/>
        <w:rPr>
          <w:b/>
          <w:i/>
        </w:rPr>
      </w:pPr>
    </w:p>
    <w:p w:rsidR="00CF38E3" w:rsidRPr="00C67346" w:rsidRDefault="00CF38E3" w:rsidP="00CF38E3">
      <w:pPr>
        <w:jc w:val="right"/>
      </w:pPr>
      <w:r w:rsidRPr="00C67346">
        <w:rPr>
          <w:b/>
          <w:i/>
        </w:rPr>
        <w:t>Mario Barbuto</w:t>
      </w:r>
      <w:r w:rsidRPr="00C67346">
        <w:t xml:space="preserve"> – Presidente nazionale</w:t>
      </w:r>
    </w:p>
    <w:p w:rsidR="00CF38E3" w:rsidRDefault="00CF38E3" w:rsidP="00CF38E3"/>
    <w:p w:rsidR="00CF38E3" w:rsidRDefault="00CF38E3" w:rsidP="00CF38E3"/>
    <w:p w:rsidR="00CF38E3" w:rsidRPr="00C67346" w:rsidRDefault="00CF38E3" w:rsidP="00CF38E3">
      <w:r>
        <w:t>PN(</w:t>
      </w:r>
      <w:proofErr w:type="spellStart"/>
      <w:r>
        <w:t>vl</w:t>
      </w:r>
      <w:proofErr w:type="spellEnd"/>
      <w:r>
        <w:t>)</w:t>
      </w:r>
    </w:p>
    <w:p w:rsidR="00D01C85" w:rsidRPr="00D01C85" w:rsidRDefault="00D01C85" w:rsidP="00D01C85">
      <w:pPr>
        <w:jc w:val="both"/>
      </w:pPr>
    </w:p>
    <w:sectPr w:rsidR="00D01C85" w:rsidRPr="00D01C85" w:rsidSect="003237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3" w:bottom="1843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0591" w:rsidRDefault="00A00591">
      <w:r>
        <w:separator/>
      </w:r>
    </w:p>
  </w:endnote>
  <w:endnote w:type="continuationSeparator" w:id="0">
    <w:p w:rsidR="00A00591" w:rsidRDefault="00A00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a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38630F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8630F" w:rsidRDefault="0038630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D01C85" w:rsidP="00E23481">
    <w:pPr>
      <w:pStyle w:val="Pidipagina"/>
      <w:jc w:val="center"/>
      <w:rPr>
        <w:b/>
        <w:bCs/>
        <w:color w:val="333333"/>
        <w:sz w:val="18"/>
      </w:rPr>
    </w:pP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-228600</wp:posOffset>
              </wp:positionH>
              <wp:positionV relativeFrom="paragraph">
                <wp:posOffset>-862965</wp:posOffset>
              </wp:positionV>
              <wp:extent cx="6593840" cy="7620"/>
              <wp:effectExtent l="9525" t="13335" r="6985" b="762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3840" cy="76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D9B7D7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-67.95pt" to="501.2pt,-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X6wG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" strokecolor="red"/>
          </w:pict>
        </mc:Fallback>
      </mc:AlternateContent>
    </w: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-76200</wp:posOffset>
              </wp:positionH>
              <wp:positionV relativeFrom="paragraph">
                <wp:posOffset>-835025</wp:posOffset>
              </wp:positionV>
              <wp:extent cx="6289040" cy="733425"/>
              <wp:effectExtent l="0" t="3175" r="0" b="0"/>
              <wp:wrapSquare wrapText="bothSides"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904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630F" w:rsidRPr="000103EF" w:rsidRDefault="0038630F" w:rsidP="00391667">
                          <w:pPr>
                            <w:pStyle w:val="Pidipagina"/>
                            <w:jc w:val="center"/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00187 Roma - Via Borgognona, 38 - Tel. 06/699881 </w:t>
                          </w:r>
                          <w:proofErr w:type="spellStart"/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r.a.</w:t>
                          </w:r>
                          <w:proofErr w:type="spellEnd"/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- Sito internet: www.uici.it - E-mail: </w:t>
                          </w:r>
                          <w:r w:rsidR="004632C6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unione</w:t>
                          </w: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@uici.it </w:t>
                          </w:r>
                          <w:r w:rsidR="00936F84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–</w:t>
                          </w: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</w:t>
                          </w:r>
                          <w:r w:rsidR="00936F84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uici@legalmail.it</w:t>
                          </w:r>
                        </w:p>
                        <w:p w:rsidR="0038630F" w:rsidRPr="000103EF" w:rsidRDefault="0038630F" w:rsidP="000103EF">
                          <w:pPr>
                            <w:pStyle w:val="Pidipagina"/>
                            <w:spacing w:line="60" w:lineRule="exact"/>
                            <w:jc w:val="both"/>
                            <w:rPr>
                              <w:b/>
                              <w:bCs/>
                              <w:color w:val="333333"/>
                              <w:sz w:val="14"/>
                              <w:szCs w:val="14"/>
                            </w:rPr>
                          </w:pPr>
                        </w:p>
                        <w:p w:rsidR="0038630F" w:rsidRPr="00723A51" w:rsidRDefault="0038630F" w:rsidP="00772178">
                          <w:pPr>
                            <w:pStyle w:val="Corpodeltesto2"/>
                            <w:jc w:val="both"/>
                            <w:rPr>
                              <w:rFonts w:ascii="Times New Roman" w:hAnsi="Times New Roman" w:cs="Times New Roman"/>
                              <w:szCs w:val="14"/>
                            </w:rPr>
                          </w:pP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Ente morale riconosciuto con R.D. n. 1789 del 29/7/1923 e D.P.R. 23/12/1978 (G.U. 3/3/1979 n. 62)</w:t>
                          </w:r>
                          <w:r w:rsidR="00DD23F2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,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posto sotto la vigilanza del Governo (D.P.R. 17/2</w:t>
                          </w:r>
                          <w:r w:rsidR="00DD23F2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/1990 in G.U. 11/6/1990 n. 134);</w:t>
                          </w:r>
                          <w:r w:rsidR="00E23481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EC36D6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Associazione di Promozione Sociale iscritta al Registro Nazionale (L. 7/12/2000 n. 383) con il n. 17, e iscritta alla sezione APS del Registro Unico Nazionale del Terzo Settore, </w:t>
                          </w:r>
                          <w:proofErr w:type="spellStart"/>
                          <w:r w:rsidR="00A47BC5">
                            <w:rPr>
                              <w:rFonts w:ascii="Times New Roman" w:hAnsi="Times New Roman" w:cs="Times New Roman"/>
                              <w:szCs w:val="14"/>
                            </w:rPr>
                            <w:t>D.Lgs.</w:t>
                          </w:r>
                          <w:proofErr w:type="spellEnd"/>
                          <w:r w:rsidR="00A47BC5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n. 117/2017 </w:t>
                          </w:r>
                          <w:r w:rsidR="00EC36D6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>(Codice del Terzo Settore) e ss. mm. ii., con determinazione della Regione Lazio n. G02811 del 02/03/2023, al nr. Repertorio 104214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Cassiere: </w:t>
                          </w:r>
                          <w:r w:rsidR="009F013D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Intesa Sanpaolo</w:t>
                          </w:r>
                          <w:r w:rsidR="006D449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Via del Corso, </w:t>
                          </w:r>
                          <w:r w:rsidR="009F013D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226</w:t>
                          </w:r>
                          <w:r w:rsidR="006D449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- 00186 Roma - Coordinate bancarie: IBAN </w:t>
                          </w:r>
                          <w:r w:rsidR="009F013D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>IT38X0306905020100000062318 BIC: BCITITMM</w:t>
                          </w:r>
                          <w:r w:rsidR="006D449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772178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- 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Unione Italiana dei Ciechi e degli Ipovedenti </w:t>
                          </w:r>
                          <w:r w:rsidR="00F92B5A">
                            <w:rPr>
                              <w:rFonts w:ascii="Times New Roman" w:hAnsi="Times New Roman" w:cs="Times New Roman"/>
                              <w:szCs w:val="14"/>
                            </w:rPr>
                            <w:t>ETS</w:t>
                          </w:r>
                          <w:r w:rsidR="00DD23F2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E585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="004635F5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E585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APS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Roma - Cod. Fisc. 01365520582 </w:t>
                          </w:r>
                          <w:r w:rsidR="00C8128F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B645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Part. I.V.A. 00989551007</w:t>
                          </w:r>
                          <w:r w:rsidR="004635F5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-6pt;margin-top:-65.75pt;width:495.2pt;height:5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2JqswIAALo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" filled="f" stroked="f">
              <v:textbox>
                <w:txbxContent>
                  <w:p w:rsidR="0038630F" w:rsidRPr="000103EF" w:rsidRDefault="0038630F" w:rsidP="00391667">
                    <w:pPr>
                      <w:pStyle w:val="Pidipagina"/>
                      <w:jc w:val="center"/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</w:pP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00187 Roma - Via Borgognona, 38 - Tel. 06/699881 </w:t>
                    </w:r>
                    <w:proofErr w:type="spellStart"/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r.a.</w:t>
                    </w:r>
                    <w:proofErr w:type="spellEnd"/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 - Sito internet: www.uici.it - E-mail: </w:t>
                    </w:r>
                    <w:r w:rsidR="004632C6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unione</w:t>
                    </w: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@uici.it </w:t>
                    </w:r>
                    <w:r w:rsidR="00936F84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–</w:t>
                    </w: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 </w:t>
                    </w:r>
                    <w:r w:rsidR="00936F84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uici@legalmail.it</w:t>
                    </w:r>
                  </w:p>
                  <w:p w:rsidR="0038630F" w:rsidRPr="000103EF" w:rsidRDefault="0038630F" w:rsidP="000103EF">
                    <w:pPr>
                      <w:pStyle w:val="Pidipagina"/>
                      <w:spacing w:line="60" w:lineRule="exact"/>
                      <w:jc w:val="both"/>
                      <w:rPr>
                        <w:b/>
                        <w:bCs/>
                        <w:color w:val="333333"/>
                        <w:sz w:val="14"/>
                        <w:szCs w:val="14"/>
                      </w:rPr>
                    </w:pPr>
                  </w:p>
                  <w:p w:rsidR="0038630F" w:rsidRPr="00723A51" w:rsidRDefault="0038630F" w:rsidP="00772178">
                    <w:pPr>
                      <w:pStyle w:val="Corpodeltesto2"/>
                      <w:jc w:val="both"/>
                      <w:rPr>
                        <w:rFonts w:ascii="Times New Roman" w:hAnsi="Times New Roman" w:cs="Times New Roman"/>
                        <w:szCs w:val="14"/>
                      </w:rPr>
                    </w:pP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>Ente morale riconosciuto con R.D. n. 1789 del 29/7/1923 e D.P.R. 23/12/1978 (G.U. 3/3/1979 n. 62)</w:t>
                    </w:r>
                    <w:r w:rsidR="00DD23F2" w:rsidRPr="00723A51">
                      <w:rPr>
                        <w:rFonts w:ascii="Times New Roman" w:hAnsi="Times New Roman" w:cs="Times New Roman"/>
                        <w:szCs w:val="14"/>
                      </w:rPr>
                      <w:t>,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posto sotto la vigilanza del Governo (D.P.R. 17/2</w:t>
                    </w:r>
                    <w:r w:rsidR="00DD23F2" w:rsidRPr="00723A51">
                      <w:rPr>
                        <w:rFonts w:ascii="Times New Roman" w:hAnsi="Times New Roman" w:cs="Times New Roman"/>
                        <w:szCs w:val="14"/>
                      </w:rPr>
                      <w:t>/1990 in G.U. 11/6/1990 n. 134);</w:t>
                    </w:r>
                    <w:r w:rsidR="00E23481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EC36D6" w:rsidRPr="00EC36D6">
                      <w:rPr>
                        <w:rFonts w:ascii="Times New Roman" w:hAnsi="Times New Roman" w:cs="Times New Roman"/>
                        <w:szCs w:val="14"/>
                      </w:rPr>
                      <w:t xml:space="preserve">Associazione di Promozione Sociale iscritta al Registro Nazionale (L. 7/12/2000 n. 383) con il n. 17, e iscritta alla sezione APS del Registro Unico Nazionale del Terzo Settore, </w:t>
                    </w:r>
                    <w:proofErr w:type="spellStart"/>
                    <w:r w:rsidR="00A47BC5">
                      <w:rPr>
                        <w:rFonts w:ascii="Times New Roman" w:hAnsi="Times New Roman" w:cs="Times New Roman"/>
                        <w:szCs w:val="14"/>
                      </w:rPr>
                      <w:t>D.Lgs.</w:t>
                    </w:r>
                    <w:proofErr w:type="spellEnd"/>
                    <w:r w:rsidR="00A47BC5">
                      <w:rPr>
                        <w:rFonts w:ascii="Times New Roman" w:hAnsi="Times New Roman" w:cs="Times New Roman"/>
                        <w:szCs w:val="14"/>
                      </w:rPr>
                      <w:t xml:space="preserve"> n. 117/2017 </w:t>
                    </w:r>
                    <w:r w:rsidR="00EC36D6" w:rsidRPr="00EC36D6">
                      <w:rPr>
                        <w:rFonts w:ascii="Times New Roman" w:hAnsi="Times New Roman" w:cs="Times New Roman"/>
                        <w:szCs w:val="14"/>
                      </w:rPr>
                      <w:t>(Codice del Terzo Settore) e ss. mm. ii., con determinazione della Regione Lazio n. G02811 del 02/03/2023, al nr. Repertorio 104214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- Cassiere: </w:t>
                    </w:r>
                    <w:r w:rsidR="009F013D" w:rsidRPr="00723A51">
                      <w:rPr>
                        <w:rFonts w:ascii="Times New Roman" w:hAnsi="Times New Roman" w:cs="Times New Roman"/>
                        <w:szCs w:val="14"/>
                      </w:rPr>
                      <w:t>Intesa Sanpaolo</w:t>
                    </w:r>
                    <w:r w:rsidR="006D449B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- Via del Corso, </w:t>
                    </w:r>
                    <w:r w:rsidR="009F013D" w:rsidRPr="00723A51">
                      <w:rPr>
                        <w:rFonts w:ascii="Times New Roman" w:hAnsi="Times New Roman" w:cs="Times New Roman"/>
                        <w:szCs w:val="14"/>
                      </w:rPr>
                      <w:t>226</w:t>
                    </w:r>
                    <w:r w:rsidR="006D449B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- 00186 Roma - Coordinate bancarie: IBAN </w:t>
                    </w:r>
                    <w:r w:rsidR="009F013D" w:rsidRPr="00EC36D6">
                      <w:rPr>
                        <w:rFonts w:ascii="Times New Roman" w:hAnsi="Times New Roman" w:cs="Times New Roman"/>
                        <w:szCs w:val="14"/>
                      </w:rPr>
                      <w:t>IT38X0306905020100000062318 BIC: BCITITMM</w:t>
                    </w:r>
                    <w:r w:rsidR="006D449B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772178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- 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Unione Italiana dei Ciechi e degli Ipovedenti </w:t>
                    </w:r>
                    <w:r w:rsidR="00F92B5A">
                      <w:rPr>
                        <w:rFonts w:ascii="Times New Roman" w:hAnsi="Times New Roman" w:cs="Times New Roman"/>
                        <w:szCs w:val="14"/>
                      </w:rPr>
                      <w:t>ETS</w:t>
                    </w:r>
                    <w:r w:rsidR="00DD23F2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E585B" w:rsidRPr="00723A5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="004635F5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E585B" w:rsidRPr="00723A51">
                      <w:rPr>
                        <w:rFonts w:ascii="Times New Roman" w:hAnsi="Times New Roman" w:cs="Times New Roman"/>
                        <w:szCs w:val="14"/>
                      </w:rPr>
                      <w:t>APS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Roma - Cod. Fisc. 01365520582 </w:t>
                    </w:r>
                    <w:r w:rsidR="00C8128F" w:rsidRPr="00723A5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B645B" w:rsidRPr="00723A51">
                      <w:rPr>
                        <w:rFonts w:ascii="Times New Roman" w:hAnsi="Times New Roman" w:cs="Times New Roman"/>
                        <w:szCs w:val="14"/>
                      </w:rPr>
                      <w:t>Part. I.V.A. 00989551007</w:t>
                    </w:r>
                    <w:r w:rsidR="004635F5" w:rsidRPr="00723A51">
                      <w:rPr>
                        <w:rFonts w:ascii="Times New Roman" w:hAnsi="Times New Roman" w:cs="Times New Roman"/>
                        <w:szCs w:val="14"/>
                      </w:rPr>
                      <w:t>.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6F84" w:rsidRDefault="00936F8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0591" w:rsidRDefault="00A00591">
      <w:r>
        <w:separator/>
      </w:r>
    </w:p>
  </w:footnote>
  <w:footnote w:type="continuationSeparator" w:id="0">
    <w:p w:rsidR="00A00591" w:rsidRDefault="00A005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38630F">
    <w:pPr>
      <w:pStyle w:val="Intestazione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8630F" w:rsidRDefault="0038630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Pr="000103EF" w:rsidRDefault="00D01C85" w:rsidP="00E25260">
    <w:pPr>
      <w:pStyle w:val="Intestazione"/>
      <w:tabs>
        <w:tab w:val="left" w:pos="9356"/>
      </w:tabs>
      <w:spacing w:line="460" w:lineRule="exact"/>
      <w:ind w:left="-284"/>
      <w:jc w:val="center"/>
      <w:rPr>
        <w:b/>
        <w:bCs/>
        <w:color w:val="333333"/>
        <w:sz w:val="3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-75565</wp:posOffset>
          </wp:positionH>
          <wp:positionV relativeFrom="paragraph">
            <wp:posOffset>-9525</wp:posOffset>
          </wp:positionV>
          <wp:extent cx="1075055" cy="760730"/>
          <wp:effectExtent l="0" t="0" r="0" b="0"/>
          <wp:wrapNone/>
          <wp:docPr id="12" name="Immagine 12" descr="Logo trasparente senza scrit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 trasparente senza scrit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630F" w:rsidRPr="000103EF">
      <w:rPr>
        <w:b/>
        <w:bCs/>
        <w:color w:val="333333"/>
        <w:sz w:val="32"/>
      </w:rPr>
      <w:t>Unione Italiana dei Ciechi e degli Ipovedenti</w:t>
    </w:r>
  </w:p>
  <w:p w:rsidR="0038630F" w:rsidRPr="000103EF" w:rsidRDefault="00723A51">
    <w:pPr>
      <w:pStyle w:val="Intestazione"/>
      <w:jc w:val="center"/>
      <w:rPr>
        <w:b/>
        <w:bCs/>
        <w:i/>
        <w:iCs/>
        <w:color w:val="333333"/>
        <w:sz w:val="28"/>
        <w:szCs w:val="28"/>
      </w:rPr>
    </w:pPr>
    <w:r>
      <w:rPr>
        <w:b/>
        <w:bCs/>
        <w:i/>
        <w:iCs/>
        <w:color w:val="333333"/>
        <w:sz w:val="28"/>
        <w:szCs w:val="28"/>
      </w:rPr>
      <w:t>ET</w:t>
    </w:r>
    <w:r w:rsidR="00326206" w:rsidRPr="000103EF">
      <w:rPr>
        <w:b/>
        <w:bCs/>
        <w:i/>
        <w:iCs/>
        <w:color w:val="333333"/>
        <w:sz w:val="28"/>
        <w:szCs w:val="28"/>
      </w:rPr>
      <w:t>S</w:t>
    </w:r>
    <w:r>
      <w:rPr>
        <w:b/>
        <w:bCs/>
        <w:i/>
        <w:iCs/>
        <w:color w:val="333333"/>
        <w:sz w:val="28"/>
        <w:szCs w:val="28"/>
      </w:rPr>
      <w:t>-APS</w:t>
    </w:r>
  </w:p>
  <w:p w:rsidR="0038630F" w:rsidRPr="0063566E" w:rsidRDefault="0038630F" w:rsidP="00E25260">
    <w:pPr>
      <w:pStyle w:val="Intestazione"/>
      <w:tabs>
        <w:tab w:val="clear" w:pos="9638"/>
        <w:tab w:val="right" w:pos="9923"/>
      </w:tabs>
      <w:spacing w:line="400" w:lineRule="exact"/>
      <w:ind w:right="-284"/>
      <w:jc w:val="center"/>
      <w:rPr>
        <w:rFonts w:ascii="Optima" w:hAnsi="Optima" w:cs="Arial"/>
        <w:color w:val="333333"/>
        <w:sz w:val="28"/>
        <w:szCs w:val="28"/>
      </w:rPr>
    </w:pPr>
    <w:r w:rsidRPr="000103EF">
      <w:rPr>
        <w:color w:val="333333"/>
        <w:sz w:val="28"/>
        <w:szCs w:val="28"/>
      </w:rPr>
      <w:t>Presidenza Nazionale</w:t>
    </w:r>
  </w:p>
  <w:p w:rsidR="0038630F" w:rsidRDefault="00D01C85" w:rsidP="00E25260">
    <w:pPr>
      <w:pStyle w:val="Intestazione"/>
      <w:ind w:left="-284"/>
      <w:rPr>
        <w:i/>
        <w:iCs/>
        <w:color w:val="333333"/>
        <w:sz w:val="26"/>
      </w:rPr>
    </w:pPr>
    <w:r>
      <w:rPr>
        <w:i/>
        <w:i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-140970</wp:posOffset>
              </wp:positionH>
              <wp:positionV relativeFrom="paragraph">
                <wp:posOffset>126365</wp:posOffset>
              </wp:positionV>
              <wp:extent cx="6466205" cy="0"/>
              <wp:effectExtent l="11430" t="12065" r="8890" b="6985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662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F59101" id="Line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1pt,9.95pt" to="498.0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" strokecolor="red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6F84" w:rsidRDefault="00936F8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41194"/>
    <w:multiLevelType w:val="hybridMultilevel"/>
    <w:tmpl w:val="D4147A7C"/>
    <w:lvl w:ilvl="0" w:tplc="C85E56F8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C442F0A"/>
    <w:multiLevelType w:val="hybridMultilevel"/>
    <w:tmpl w:val="6752419C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1A0548B"/>
    <w:multiLevelType w:val="hybridMultilevel"/>
    <w:tmpl w:val="2B60770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4594F57"/>
    <w:multiLevelType w:val="hybridMultilevel"/>
    <w:tmpl w:val="11AEBE5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D57BE"/>
    <w:multiLevelType w:val="hybridMultilevel"/>
    <w:tmpl w:val="00A2ADC8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1CA02FE"/>
    <w:multiLevelType w:val="hybridMultilevel"/>
    <w:tmpl w:val="93CEBBC0"/>
    <w:lvl w:ilvl="0" w:tplc="0410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64A8A"/>
    <w:multiLevelType w:val="hybridMultilevel"/>
    <w:tmpl w:val="96D851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D42373"/>
    <w:multiLevelType w:val="hybridMultilevel"/>
    <w:tmpl w:val="C464BCC8"/>
    <w:lvl w:ilvl="0" w:tplc="FBAEFC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E2EB7"/>
    <w:multiLevelType w:val="hybridMultilevel"/>
    <w:tmpl w:val="6D942D40"/>
    <w:lvl w:ilvl="0" w:tplc="4310442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0F308D"/>
    <w:multiLevelType w:val="hybridMultilevel"/>
    <w:tmpl w:val="9AC4FE8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3A39CA"/>
    <w:multiLevelType w:val="hybridMultilevel"/>
    <w:tmpl w:val="EFB6D7A0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CAF80444">
      <w:start w:val="1"/>
      <w:numFmt w:val="decimal"/>
      <w:lvlText w:val="%2."/>
      <w:lvlJc w:val="left"/>
      <w:pPr>
        <w:ind w:left="1440" w:hanging="360"/>
      </w:pPr>
      <w:rPr>
        <w:b w:val="0"/>
        <w:i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E5FFA"/>
    <w:multiLevelType w:val="hybridMultilevel"/>
    <w:tmpl w:val="B3B6C432"/>
    <w:lvl w:ilvl="0" w:tplc="BDB2F00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217B82"/>
    <w:multiLevelType w:val="hybridMultilevel"/>
    <w:tmpl w:val="F9DE52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70569"/>
    <w:multiLevelType w:val="hybridMultilevel"/>
    <w:tmpl w:val="E8A23A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4414AF"/>
    <w:multiLevelType w:val="hybridMultilevel"/>
    <w:tmpl w:val="560EC612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3875C81"/>
    <w:multiLevelType w:val="hybridMultilevel"/>
    <w:tmpl w:val="1CC05C9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6696FF5"/>
    <w:multiLevelType w:val="singleLevel"/>
    <w:tmpl w:val="5D8E68E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</w:abstractNum>
  <w:abstractNum w:abstractNumId="17" w15:restartNumberingAfterBreak="0">
    <w:nsid w:val="479C70EB"/>
    <w:multiLevelType w:val="hybridMultilevel"/>
    <w:tmpl w:val="52F60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AB025C"/>
    <w:multiLevelType w:val="hybridMultilevel"/>
    <w:tmpl w:val="0A6A08FE"/>
    <w:lvl w:ilvl="0" w:tplc="79227BE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01DD8"/>
    <w:multiLevelType w:val="hybridMultilevel"/>
    <w:tmpl w:val="5300BAB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B63414"/>
    <w:multiLevelType w:val="hybridMultilevel"/>
    <w:tmpl w:val="2702DD7A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627D2EAF"/>
    <w:multiLevelType w:val="hybridMultilevel"/>
    <w:tmpl w:val="66BCAB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423740"/>
    <w:multiLevelType w:val="hybridMultilevel"/>
    <w:tmpl w:val="BA68D2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750AA9"/>
    <w:multiLevelType w:val="multilevel"/>
    <w:tmpl w:val="FF2E2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Helvetica" w:eastAsia="Times New Roman" w:hAnsi="Helvetica" w:cs="Helvetica"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21"/>
  </w:num>
  <w:num w:numId="7">
    <w:abstractNumId w:val="12"/>
  </w:num>
  <w:num w:numId="8">
    <w:abstractNumId w:val="15"/>
  </w:num>
  <w:num w:numId="9">
    <w:abstractNumId w:val="14"/>
  </w:num>
  <w:num w:numId="10">
    <w:abstractNumId w:val="20"/>
  </w:num>
  <w:num w:numId="11">
    <w:abstractNumId w:val="9"/>
  </w:num>
  <w:num w:numId="12">
    <w:abstractNumId w:val="10"/>
  </w:num>
  <w:num w:numId="13">
    <w:abstractNumId w:val="1"/>
  </w:num>
  <w:num w:numId="14">
    <w:abstractNumId w:val="7"/>
  </w:num>
  <w:num w:numId="15">
    <w:abstractNumId w:val="18"/>
  </w:num>
  <w:num w:numId="16">
    <w:abstractNumId w:val="8"/>
  </w:num>
  <w:num w:numId="17">
    <w:abstractNumId w:val="11"/>
  </w:num>
  <w:num w:numId="18">
    <w:abstractNumId w:val="19"/>
  </w:num>
  <w:num w:numId="19">
    <w:abstractNumId w:val="16"/>
    <w:lvlOverride w:ilvl="0">
      <w:startOverride w:val="1"/>
    </w:lvlOverride>
  </w:num>
  <w:num w:numId="20">
    <w:abstractNumId w:val="5"/>
  </w:num>
  <w:num w:numId="21">
    <w:abstractNumId w:val="13"/>
  </w:num>
  <w:num w:numId="22">
    <w:abstractNumId w:val="6"/>
  </w:num>
  <w:num w:numId="23">
    <w:abstractNumId w:val="22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D5E"/>
    <w:rsid w:val="00002E4B"/>
    <w:rsid w:val="000060D8"/>
    <w:rsid w:val="000103EF"/>
    <w:rsid w:val="00023EF0"/>
    <w:rsid w:val="0002467B"/>
    <w:rsid w:val="00031A04"/>
    <w:rsid w:val="00035296"/>
    <w:rsid w:val="000423EC"/>
    <w:rsid w:val="00045060"/>
    <w:rsid w:val="000452F7"/>
    <w:rsid w:val="00045D5E"/>
    <w:rsid w:val="00047561"/>
    <w:rsid w:val="000751E8"/>
    <w:rsid w:val="000B3652"/>
    <w:rsid w:val="000C7E42"/>
    <w:rsid w:val="000D3FBE"/>
    <w:rsid w:val="000D4B9F"/>
    <w:rsid w:val="000E6611"/>
    <w:rsid w:val="0010475E"/>
    <w:rsid w:val="001118C5"/>
    <w:rsid w:val="0012359A"/>
    <w:rsid w:val="001250CE"/>
    <w:rsid w:val="001413F8"/>
    <w:rsid w:val="0015185E"/>
    <w:rsid w:val="001552C2"/>
    <w:rsid w:val="001845D3"/>
    <w:rsid w:val="00186ED0"/>
    <w:rsid w:val="001A088A"/>
    <w:rsid w:val="001A0C9A"/>
    <w:rsid w:val="001D4445"/>
    <w:rsid w:val="001E011D"/>
    <w:rsid w:val="001E58E1"/>
    <w:rsid w:val="00200ECB"/>
    <w:rsid w:val="002362D1"/>
    <w:rsid w:val="00262CDD"/>
    <w:rsid w:val="00264691"/>
    <w:rsid w:val="00265C17"/>
    <w:rsid w:val="0027152F"/>
    <w:rsid w:val="0029524F"/>
    <w:rsid w:val="002A179D"/>
    <w:rsid w:val="002A5688"/>
    <w:rsid w:val="002C1C2D"/>
    <w:rsid w:val="00305B29"/>
    <w:rsid w:val="00310926"/>
    <w:rsid w:val="003237F5"/>
    <w:rsid w:val="00326206"/>
    <w:rsid w:val="00326FA8"/>
    <w:rsid w:val="003440EA"/>
    <w:rsid w:val="0034515C"/>
    <w:rsid w:val="003532F3"/>
    <w:rsid w:val="00367083"/>
    <w:rsid w:val="0038630F"/>
    <w:rsid w:val="00391667"/>
    <w:rsid w:val="003966F8"/>
    <w:rsid w:val="003B1DC2"/>
    <w:rsid w:val="003C4EF8"/>
    <w:rsid w:val="003C7567"/>
    <w:rsid w:val="003D30FB"/>
    <w:rsid w:val="003D69BC"/>
    <w:rsid w:val="003E262C"/>
    <w:rsid w:val="003E7AAA"/>
    <w:rsid w:val="004008EF"/>
    <w:rsid w:val="00406392"/>
    <w:rsid w:val="00407BA3"/>
    <w:rsid w:val="00415F47"/>
    <w:rsid w:val="00422B9E"/>
    <w:rsid w:val="0044580D"/>
    <w:rsid w:val="004632C6"/>
    <w:rsid w:val="004635F5"/>
    <w:rsid w:val="00496B11"/>
    <w:rsid w:val="004B3E15"/>
    <w:rsid w:val="004C4DBD"/>
    <w:rsid w:val="004D1763"/>
    <w:rsid w:val="004D502F"/>
    <w:rsid w:val="004F0D0F"/>
    <w:rsid w:val="004F58C8"/>
    <w:rsid w:val="00507F1C"/>
    <w:rsid w:val="005225A9"/>
    <w:rsid w:val="00526EE4"/>
    <w:rsid w:val="00536D6D"/>
    <w:rsid w:val="005438B6"/>
    <w:rsid w:val="00544BF0"/>
    <w:rsid w:val="0057053E"/>
    <w:rsid w:val="00576F14"/>
    <w:rsid w:val="00595A20"/>
    <w:rsid w:val="005E3556"/>
    <w:rsid w:val="006015BD"/>
    <w:rsid w:val="00604F24"/>
    <w:rsid w:val="00623E15"/>
    <w:rsid w:val="006248B4"/>
    <w:rsid w:val="0063566E"/>
    <w:rsid w:val="006379AA"/>
    <w:rsid w:val="00650A32"/>
    <w:rsid w:val="00661407"/>
    <w:rsid w:val="00664C21"/>
    <w:rsid w:val="0067467E"/>
    <w:rsid w:val="006772F0"/>
    <w:rsid w:val="00684077"/>
    <w:rsid w:val="006C22AD"/>
    <w:rsid w:val="006C5155"/>
    <w:rsid w:val="006D449B"/>
    <w:rsid w:val="006F37BC"/>
    <w:rsid w:val="006F4CDB"/>
    <w:rsid w:val="00723A51"/>
    <w:rsid w:val="00724AE7"/>
    <w:rsid w:val="00730DB4"/>
    <w:rsid w:val="00734699"/>
    <w:rsid w:val="00745396"/>
    <w:rsid w:val="007511D3"/>
    <w:rsid w:val="00772178"/>
    <w:rsid w:val="00784D71"/>
    <w:rsid w:val="007920BF"/>
    <w:rsid w:val="00792729"/>
    <w:rsid w:val="0079524D"/>
    <w:rsid w:val="0079590F"/>
    <w:rsid w:val="007A21DF"/>
    <w:rsid w:val="007B1989"/>
    <w:rsid w:val="007B276E"/>
    <w:rsid w:val="007E3695"/>
    <w:rsid w:val="0080583B"/>
    <w:rsid w:val="00816B82"/>
    <w:rsid w:val="008217FA"/>
    <w:rsid w:val="008230B7"/>
    <w:rsid w:val="00836B3A"/>
    <w:rsid w:val="00844139"/>
    <w:rsid w:val="00863F40"/>
    <w:rsid w:val="0087723F"/>
    <w:rsid w:val="00893B95"/>
    <w:rsid w:val="008B0739"/>
    <w:rsid w:val="008B11CD"/>
    <w:rsid w:val="008B156B"/>
    <w:rsid w:val="008C4A9D"/>
    <w:rsid w:val="008D2980"/>
    <w:rsid w:val="008E4C53"/>
    <w:rsid w:val="008F19AC"/>
    <w:rsid w:val="008F34A6"/>
    <w:rsid w:val="009051D0"/>
    <w:rsid w:val="0092762E"/>
    <w:rsid w:val="00930A1C"/>
    <w:rsid w:val="00930E50"/>
    <w:rsid w:val="00935C3E"/>
    <w:rsid w:val="00936A3C"/>
    <w:rsid w:val="00936F84"/>
    <w:rsid w:val="009672A5"/>
    <w:rsid w:val="009830C4"/>
    <w:rsid w:val="00992A1C"/>
    <w:rsid w:val="009975F8"/>
    <w:rsid w:val="009A05B7"/>
    <w:rsid w:val="009A5F14"/>
    <w:rsid w:val="009B361E"/>
    <w:rsid w:val="009C7DC9"/>
    <w:rsid w:val="009D2231"/>
    <w:rsid w:val="009D3845"/>
    <w:rsid w:val="009D3A18"/>
    <w:rsid w:val="009E2CBF"/>
    <w:rsid w:val="009E3E25"/>
    <w:rsid w:val="009E7FD6"/>
    <w:rsid w:val="009F013D"/>
    <w:rsid w:val="00A00591"/>
    <w:rsid w:val="00A05422"/>
    <w:rsid w:val="00A16BAC"/>
    <w:rsid w:val="00A3321F"/>
    <w:rsid w:val="00A417F9"/>
    <w:rsid w:val="00A42B1A"/>
    <w:rsid w:val="00A465A0"/>
    <w:rsid w:val="00A4778A"/>
    <w:rsid w:val="00A47BC5"/>
    <w:rsid w:val="00A5536E"/>
    <w:rsid w:val="00A61634"/>
    <w:rsid w:val="00A642B5"/>
    <w:rsid w:val="00A6729D"/>
    <w:rsid w:val="00A70B95"/>
    <w:rsid w:val="00AD0DD1"/>
    <w:rsid w:val="00AF663A"/>
    <w:rsid w:val="00B04B87"/>
    <w:rsid w:val="00B27B59"/>
    <w:rsid w:val="00B52012"/>
    <w:rsid w:val="00B94568"/>
    <w:rsid w:val="00BA1531"/>
    <w:rsid w:val="00BA227F"/>
    <w:rsid w:val="00BB30F4"/>
    <w:rsid w:val="00BC4917"/>
    <w:rsid w:val="00BC7977"/>
    <w:rsid w:val="00BD71FA"/>
    <w:rsid w:val="00C32B73"/>
    <w:rsid w:val="00C35FB2"/>
    <w:rsid w:val="00C53350"/>
    <w:rsid w:val="00C76908"/>
    <w:rsid w:val="00C8128F"/>
    <w:rsid w:val="00C94032"/>
    <w:rsid w:val="00C97F74"/>
    <w:rsid w:val="00CB187F"/>
    <w:rsid w:val="00CB4C71"/>
    <w:rsid w:val="00CC7E01"/>
    <w:rsid w:val="00CF3157"/>
    <w:rsid w:val="00CF38E3"/>
    <w:rsid w:val="00D01C85"/>
    <w:rsid w:val="00D143CD"/>
    <w:rsid w:val="00D27B54"/>
    <w:rsid w:val="00D354DA"/>
    <w:rsid w:val="00D40B43"/>
    <w:rsid w:val="00D53A3A"/>
    <w:rsid w:val="00D55635"/>
    <w:rsid w:val="00D55640"/>
    <w:rsid w:val="00D66853"/>
    <w:rsid w:val="00D80B1D"/>
    <w:rsid w:val="00D818D7"/>
    <w:rsid w:val="00D83529"/>
    <w:rsid w:val="00D95B22"/>
    <w:rsid w:val="00DA421E"/>
    <w:rsid w:val="00DB05A8"/>
    <w:rsid w:val="00DB1966"/>
    <w:rsid w:val="00DC3323"/>
    <w:rsid w:val="00DC7CC7"/>
    <w:rsid w:val="00DD23F2"/>
    <w:rsid w:val="00DD476B"/>
    <w:rsid w:val="00DE2586"/>
    <w:rsid w:val="00DF1348"/>
    <w:rsid w:val="00DF667B"/>
    <w:rsid w:val="00DF7A8F"/>
    <w:rsid w:val="00E055DF"/>
    <w:rsid w:val="00E06D93"/>
    <w:rsid w:val="00E13AF3"/>
    <w:rsid w:val="00E17F4C"/>
    <w:rsid w:val="00E23481"/>
    <w:rsid w:val="00E25260"/>
    <w:rsid w:val="00E33548"/>
    <w:rsid w:val="00E40675"/>
    <w:rsid w:val="00E43C12"/>
    <w:rsid w:val="00E51774"/>
    <w:rsid w:val="00E54AEB"/>
    <w:rsid w:val="00E71A0B"/>
    <w:rsid w:val="00E852CE"/>
    <w:rsid w:val="00EA7828"/>
    <w:rsid w:val="00EB67CB"/>
    <w:rsid w:val="00EB7803"/>
    <w:rsid w:val="00EC20B7"/>
    <w:rsid w:val="00EC36D6"/>
    <w:rsid w:val="00EC7BF6"/>
    <w:rsid w:val="00ED4006"/>
    <w:rsid w:val="00EF3F40"/>
    <w:rsid w:val="00EF4345"/>
    <w:rsid w:val="00F14751"/>
    <w:rsid w:val="00F3030D"/>
    <w:rsid w:val="00F36E1D"/>
    <w:rsid w:val="00F44BAB"/>
    <w:rsid w:val="00F6035C"/>
    <w:rsid w:val="00F6072F"/>
    <w:rsid w:val="00F72D43"/>
    <w:rsid w:val="00F76FAF"/>
    <w:rsid w:val="00F835BB"/>
    <w:rsid w:val="00F83BDF"/>
    <w:rsid w:val="00F85EFB"/>
    <w:rsid w:val="00F92B5A"/>
    <w:rsid w:val="00F93B7B"/>
    <w:rsid w:val="00F93F3A"/>
    <w:rsid w:val="00FA5843"/>
    <w:rsid w:val="00FB645B"/>
    <w:rsid w:val="00FC5457"/>
    <w:rsid w:val="00FE269D"/>
    <w:rsid w:val="00FE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140F70"/>
  <w15:chartTrackingRefBased/>
  <w15:docId w15:val="{EF133C52-F4D3-4956-8A72-BABBD64E1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szCs w:val="20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" w:hAnsi="Arial" w:cs="Arial"/>
      <w:b/>
      <w:bCs/>
      <w:sz w:val="12"/>
      <w:lang w:val="fr-FR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i/>
      <w:szCs w:val="20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bCs/>
      <w:sz w:val="12"/>
      <w:lang w:val="fr-FR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0583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uiPriority w:val="99"/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semiHidden/>
    <w:pPr>
      <w:jc w:val="both"/>
    </w:pPr>
  </w:style>
  <w:style w:type="paragraph" w:styleId="Rientrocorpodeltesto">
    <w:name w:val="Body Text Indent"/>
    <w:basedOn w:val="Normale"/>
    <w:semiHidden/>
    <w:pPr>
      <w:ind w:firstLine="708"/>
      <w:jc w:val="both"/>
    </w:pPr>
  </w:style>
  <w:style w:type="paragraph" w:styleId="Didascalia">
    <w:name w:val="caption"/>
    <w:basedOn w:val="Normale"/>
    <w:next w:val="Normale"/>
    <w:qFormat/>
    <w:rPr>
      <w:szCs w:val="20"/>
    </w:rPr>
  </w:style>
  <w:style w:type="paragraph" w:styleId="Corpodeltesto2">
    <w:name w:val="Body Text 2"/>
    <w:basedOn w:val="Normale"/>
    <w:semiHidden/>
    <w:rPr>
      <w:rFonts w:ascii="Arial" w:hAnsi="Arial" w:cs="Arial"/>
      <w:color w:val="333333"/>
      <w:spacing w:val="-2"/>
      <w:sz w:val="14"/>
    </w:rPr>
  </w:style>
  <w:style w:type="paragraph" w:styleId="Nessunaspaziatura">
    <w:name w:val="No Spacing"/>
    <w:uiPriority w:val="1"/>
    <w:qFormat/>
    <w:rsid w:val="00045D5E"/>
    <w:rPr>
      <w:rFonts w:ascii="Calibri" w:eastAsia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12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8128F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87723F"/>
    <w:rPr>
      <w:color w:val="0000FF"/>
      <w:u w:val="single"/>
    </w:rPr>
  </w:style>
  <w:style w:type="character" w:customStyle="1" w:styleId="Titolo5Carattere">
    <w:name w:val="Titolo 5 Carattere"/>
    <w:link w:val="Titolo5"/>
    <w:uiPriority w:val="9"/>
    <w:semiHidden/>
    <w:rsid w:val="0080583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IntestazioneCarattere">
    <w:name w:val="Intestazione Carattere"/>
    <w:link w:val="Intestazione"/>
    <w:uiPriority w:val="99"/>
    <w:rsid w:val="00F72D43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06D9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06D93"/>
    <w:rPr>
      <w:sz w:val="16"/>
      <w:szCs w:val="16"/>
    </w:rPr>
  </w:style>
  <w:style w:type="paragraph" w:styleId="Paragrafoelenco">
    <w:name w:val="List Paragraph"/>
    <w:basedOn w:val="Normale"/>
    <w:uiPriority w:val="34"/>
    <w:qFormat/>
    <w:rsid w:val="003532F3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oggetcd">
    <w:name w:val="oggetcd"/>
    <w:basedOn w:val="Normale"/>
    <w:rsid w:val="003532F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rpotesto1">
    <w:name w:val="Corpo testo1"/>
    <w:basedOn w:val="Normale"/>
    <w:unhideWhenUsed/>
    <w:rsid w:val="006772F0"/>
    <w:pPr>
      <w:widowControl w:val="0"/>
      <w:spacing w:line="480" w:lineRule="atLeast"/>
      <w:jc w:val="both"/>
    </w:pPr>
    <w:rPr>
      <w:szCs w:val="20"/>
    </w:rPr>
  </w:style>
  <w:style w:type="character" w:styleId="Menzionenonrisolta">
    <w:name w:val="Unresolved Mention"/>
    <w:uiPriority w:val="99"/>
    <w:semiHidden/>
    <w:unhideWhenUsed/>
    <w:rsid w:val="00265C17"/>
    <w:rPr>
      <w:color w:val="605E5C"/>
      <w:shd w:val="clear" w:color="auto" w:fill="E1DFDD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7B276E"/>
    <w:rPr>
      <w:rFonts w:ascii="Calibri" w:eastAsia="Calibri" w:hAnsi="Calibri" w:cs="Calibri"/>
      <w:sz w:val="22"/>
      <w:szCs w:val="22"/>
      <w:lang w:eastAsia="en-US"/>
    </w:rPr>
  </w:style>
  <w:style w:type="character" w:customStyle="1" w:styleId="TestonormaleCarattere">
    <w:name w:val="Testo normale Carattere"/>
    <w:link w:val="Testonormale"/>
    <w:uiPriority w:val="99"/>
    <w:semiHidden/>
    <w:rsid w:val="007B276E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iciechi.it/documentazione/circolari/main_circ.as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30CA8-BA63-402A-A449-A14045730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AMM CSL/fs</vt:lpstr>
    </vt:vector>
  </TitlesOfParts>
  <Company>UICSC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AMM CSL/fs</dc:title>
  <dc:subject/>
  <dc:creator>Giada Voci</dc:creator>
  <cp:keywords/>
  <cp:lastModifiedBy>Valeria Liberti</cp:lastModifiedBy>
  <cp:revision>3</cp:revision>
  <cp:lastPrinted>2023-03-23T08:14:00Z</cp:lastPrinted>
  <dcterms:created xsi:type="dcterms:W3CDTF">2026-08-07T07:42:00Z</dcterms:created>
  <dcterms:modified xsi:type="dcterms:W3CDTF">2026-08-07T08:46:00Z</dcterms:modified>
</cp:coreProperties>
</file>